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8B13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別記第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>13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号様式の２</w:t>
      </w:r>
    </w:p>
    <w:p w14:paraId="49181232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p w14:paraId="3B7EEE25" w14:textId="77777777" w:rsidR="007327B8" w:rsidRPr="007327B8" w:rsidRDefault="007327B8" w:rsidP="007327B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収　　　支　　　計　　　画　　　書</w:t>
      </w:r>
    </w:p>
    <w:p w14:paraId="0F82D417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</w:p>
    <w:p w14:paraId="290F373F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　　　　　　　　</w:t>
      </w:r>
    </w:p>
    <w:p w14:paraId="47C72AE7" w14:textId="77777777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  <w:u w:val="single" w:color="000000"/>
        </w:rPr>
        <w:t>委託業務の名称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 xml:space="preserve">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  <w:u w:val="single" w:color="000000"/>
        </w:rPr>
        <w:t>令和８年度道外大学生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>U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  <w:u w:val="single" w:color="000000"/>
        </w:rPr>
        <w:t>・</w:t>
      </w: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  <w:u w:val="single" w:color="000000"/>
        </w:rPr>
        <w:t>I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  <w:u w:val="single" w:color="000000"/>
        </w:rPr>
        <w:t>ターン促進事業委託業務</w:t>
      </w:r>
    </w:p>
    <w:p w14:paraId="3EC5B08B" w14:textId="1FF8C06B" w:rsidR="007327B8" w:rsidRPr="007327B8" w:rsidRDefault="007327B8" w:rsidP="007327B8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 w:rsidRPr="007327B8">
        <w:rPr>
          <w:rFonts w:ascii="Times New Roman" w:eastAsia="ＭＳ 明朝" w:hAnsi="Times New Roman" w:cs="Times New Roman"/>
          <w:color w:val="000000"/>
          <w:kern w:val="0"/>
          <w:szCs w:val="21"/>
        </w:rPr>
        <w:t xml:space="preserve">                                                                                                                            </w:t>
      </w:r>
      <w:r w:rsidRPr="007327B8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（単位　千円）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34"/>
        <w:gridCol w:w="422"/>
        <w:gridCol w:w="845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845"/>
        <w:gridCol w:w="2112"/>
      </w:tblGrid>
      <w:tr w:rsidR="007327B8" w:rsidRPr="007327B8" w14:paraId="1C086EDB" w14:textId="77777777" w:rsidTr="007327B8">
        <w:tc>
          <w:tcPr>
            <w:tcW w:w="190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12890E" w14:textId="7BD99C0B" w:rsidR="007327B8" w:rsidRPr="007327B8" w:rsidRDefault="00692B96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942A7E" wp14:editId="6BB8A726">
                      <wp:simplePos x="0" y="0"/>
                      <wp:positionH relativeFrom="column">
                        <wp:posOffset>840055</wp:posOffset>
                      </wp:positionH>
                      <wp:positionV relativeFrom="paragraph">
                        <wp:posOffset>271447</wp:posOffset>
                      </wp:positionV>
                      <wp:extent cx="334536" cy="531322"/>
                      <wp:effectExtent l="0" t="0" r="27940" b="2159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4536" cy="53132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59CE1C" id="直線コネクタ 3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15pt,21.35pt" to="92.5pt,6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D1EBE7" wp14:editId="4495E241">
                      <wp:simplePos x="0" y="0"/>
                      <wp:positionH relativeFrom="column">
                        <wp:posOffset>-32364</wp:posOffset>
                      </wp:positionH>
                      <wp:positionV relativeFrom="paragraph">
                        <wp:posOffset>-5366</wp:posOffset>
                      </wp:positionV>
                      <wp:extent cx="403393" cy="271864"/>
                      <wp:effectExtent l="0" t="0" r="34925" b="33020"/>
                      <wp:wrapNone/>
                      <wp:docPr id="4" name="直線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3393" cy="271864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616383" id="直線コネクタ 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55pt,-.4pt" to="29.2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eastAsia="ＭＳ 明朝" w:hAnsi="Times New Roman" w:cs="Times New Roman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9C1193" wp14:editId="3E86EF5D">
                      <wp:simplePos x="0" y="0"/>
                      <wp:positionH relativeFrom="column">
                        <wp:posOffset>-27116</wp:posOffset>
                      </wp:positionH>
                      <wp:positionV relativeFrom="paragraph">
                        <wp:posOffset>-118</wp:posOffset>
                      </wp:positionV>
                      <wp:extent cx="872419" cy="273733"/>
                      <wp:effectExtent l="0" t="0" r="23495" b="31115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2419" cy="273733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DCC79C" id="直線コネクタ 2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15pt,0" to="66.5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7327B8"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   </w:t>
            </w:r>
            <w:r w:rsidR="007327B8"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F20BFA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664E3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077689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01F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927E31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５</w:t>
            </w:r>
          </w:p>
          <w:p w14:paraId="6A3F82F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90B5A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963CD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６</w:t>
            </w:r>
          </w:p>
          <w:p w14:paraId="69A89DC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BACD4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D62677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７</w:t>
            </w:r>
          </w:p>
          <w:p w14:paraId="132873C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DBB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83B6E2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８</w:t>
            </w:r>
          </w:p>
          <w:p w14:paraId="4AFCD0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DDDA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0426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Times New Roman" w:cs="ＭＳ 明朝" w:hint="eastAsia"/>
                <w:color w:val="000000"/>
                <w:kern w:val="0"/>
                <w:szCs w:val="21"/>
              </w:rPr>
              <w:t>９</w:t>
            </w:r>
          </w:p>
          <w:p w14:paraId="034CA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F916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8E2D5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10</w:t>
            </w:r>
          </w:p>
          <w:p w14:paraId="312EEB8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0EB7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F9002E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>11</w:t>
            </w:r>
          </w:p>
          <w:p w14:paraId="52CC018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6284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982567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12</w:t>
            </w:r>
          </w:p>
          <w:p w14:paraId="383C6B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02426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B9D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１</w:t>
            </w:r>
          </w:p>
          <w:p w14:paraId="4AC704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F2983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8C5A8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２</w:t>
            </w:r>
          </w:p>
          <w:p w14:paraId="41E11D9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3A06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12396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３</w:t>
            </w:r>
          </w:p>
          <w:p w14:paraId="7D43378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B6BB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B3CFA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４</w:t>
            </w:r>
          </w:p>
          <w:p w14:paraId="6D7425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BD54F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7220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計</w:t>
            </w:r>
          </w:p>
          <w:p w14:paraId="3A5526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A6E3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8278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備　　考</w:t>
            </w:r>
          </w:p>
          <w:p w14:paraId="58464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0102591" w14:textId="77777777" w:rsidTr="007327B8"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98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区</w:t>
            </w:r>
          </w:p>
          <w:p w14:paraId="0EA4C6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2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D65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科</w:t>
            </w:r>
          </w:p>
          <w:p w14:paraId="2B7FAB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</w:t>
            </w: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目</w:t>
            </w: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A0C46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5C00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3D9C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59077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E66B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71C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05F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A343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301F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0547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49E3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56C2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40B42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0C80E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9C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BF134CB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7E3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2254BD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</w:t>
            </w:r>
          </w:p>
          <w:p w14:paraId="280332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DA9B3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入</w:t>
            </w:r>
          </w:p>
          <w:p w14:paraId="125C1C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304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7F3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C6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6CF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C446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7F1F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4BF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AF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3AC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82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577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A9D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B8F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A5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A9A6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FDD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2E85C79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830F5C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1E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92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948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290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23B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E21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FDF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9EC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EDBC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1B8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BB1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00B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50D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B2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D3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609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A15EE62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478E33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35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313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86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19A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146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F93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E93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F645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9F4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BB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812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0F1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C8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2C25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B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01B5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59DDCE3D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66729A0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BB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929C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6B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9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3F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E7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CC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3C4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76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0AB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DBD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37F2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1CF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08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124E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A6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61925876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DDA3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6A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855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060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366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CA1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72F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F2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C710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8671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BA5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ABA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D0A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560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ABE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23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8702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06B2202" w14:textId="77777777" w:rsidTr="007327B8"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65882B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C9C0DE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支</w:t>
            </w:r>
          </w:p>
          <w:p w14:paraId="19CF670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4B09C9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出</w:t>
            </w:r>
          </w:p>
          <w:p w14:paraId="4674EC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170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EE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D42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AAC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635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E47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E01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42ED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C43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A7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855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D893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4D8D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B6C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7870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E5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25A4060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046D4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24D9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73D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82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3663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4C4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7EC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BEF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AF7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3D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23D1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BA8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B93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181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410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9B4B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3CF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324297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644D48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BC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AD5C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CB1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34F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48C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0AA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897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B4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1F24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600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0A7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59B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DA88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653B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D70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677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4621FBF3" w14:textId="77777777" w:rsidTr="007327B8">
        <w:tc>
          <w:tcPr>
            <w:tcW w:w="6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316FBF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AD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49D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E5B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ABA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675F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8836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7192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F9A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291F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6E5A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377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1E8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F70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B2E9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446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EC5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7413322C" w14:textId="77777777" w:rsidTr="007327B8">
        <w:tc>
          <w:tcPr>
            <w:tcW w:w="6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845A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3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384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F9D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DB0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AC4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449B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C3D2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3EFF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CF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C75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1001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C4D2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824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C46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161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B9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3C4E4B3A" w14:textId="77777777" w:rsidTr="007327B8">
        <w:tc>
          <w:tcPr>
            <w:tcW w:w="10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78BA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収支</w:t>
            </w:r>
          </w:p>
          <w:p w14:paraId="75880B2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差額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0A83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当月分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1AA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5C0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4C92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3B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0767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E505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AC31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891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7D5D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71BF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DCD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818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9B7E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4F1E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6563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327B8" w:rsidRPr="007327B8" w14:paraId="0793F1E0" w14:textId="77777777" w:rsidTr="007327B8">
        <w:tc>
          <w:tcPr>
            <w:tcW w:w="105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B5C1" w14:textId="77777777" w:rsidR="007327B8" w:rsidRPr="007327B8" w:rsidRDefault="007327B8" w:rsidP="007327B8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841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  <w:r w:rsidRPr="007327B8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累　計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D53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EE9B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96BC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8FC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1905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B406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B7B6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AA77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E800F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37758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65825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02994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7FE10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89DA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2219" w14:textId="77777777" w:rsidR="007327B8" w:rsidRPr="007327B8" w:rsidRDefault="007327B8" w:rsidP="007327B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418" w:lineRule="atLeas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77CBF38" w14:textId="77777777" w:rsidR="00EF54DD" w:rsidRDefault="00EF54DD"/>
    <w:sectPr w:rsidR="00EF54DD" w:rsidSect="007327B8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6C7"/>
    <w:rsid w:val="00692B96"/>
    <w:rsid w:val="007327B8"/>
    <w:rsid w:val="00BF66C7"/>
    <w:rsid w:val="00EF5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B26DA22-8513-47C1-A3B6-93868C61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中村＿鮎茄</dc:creator>
  <cp:keywords/>
  <dc:description/>
  <cp:lastModifiedBy>中村＿鮎茄</cp:lastModifiedBy>
  <cp:revision>3</cp:revision>
  <dcterms:created xsi:type="dcterms:W3CDTF">2026-04-21T01:03:00Z</dcterms:created>
  <dcterms:modified xsi:type="dcterms:W3CDTF">2026-04-21T01:15:00Z</dcterms:modified>
</cp:coreProperties>
</file>