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2ACA" w14:textId="77777777" w:rsidR="0086391C" w:rsidRDefault="0086391C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0"/>
      </w:tblGrid>
      <w:tr w:rsidR="0086391C" w14:paraId="32F7866B" w14:textId="77777777">
        <w:trPr>
          <w:trHeight w:val="297"/>
        </w:trPr>
        <w:tc>
          <w:tcPr>
            <w:tcW w:w="98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64E7D" w14:textId="77777777" w:rsidR="0086391C" w:rsidRDefault="0086391C">
            <w:pPr>
              <w:rPr>
                <w:rFonts w:hint="default"/>
              </w:rPr>
            </w:pPr>
          </w:p>
          <w:p w14:paraId="14ADF9B7" w14:textId="77777777" w:rsidR="0086391C" w:rsidRDefault="0086391C">
            <w:pPr>
              <w:rPr>
                <w:rFonts w:hAnsi="ＭＳ 明朝" w:hint="default"/>
              </w:rPr>
            </w:pPr>
          </w:p>
          <w:p w14:paraId="71518EF6" w14:textId="77777777" w:rsidR="0086391C" w:rsidRDefault="0086391C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実　　　績　　　報　　　告　　　書</w:t>
            </w:r>
          </w:p>
          <w:p w14:paraId="60E65705" w14:textId="77777777" w:rsidR="0086391C" w:rsidRDefault="0086391C">
            <w:pPr>
              <w:rPr>
                <w:rFonts w:hAnsi="ＭＳ 明朝" w:hint="default"/>
              </w:rPr>
            </w:pPr>
          </w:p>
          <w:p w14:paraId="7FA54B21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03403BE9" w14:textId="77777777" w:rsidR="0086391C" w:rsidRDefault="0086391C">
            <w:pPr>
              <w:rPr>
                <w:rFonts w:hAnsi="ＭＳ 明朝" w:hint="default"/>
              </w:rPr>
            </w:pPr>
          </w:p>
          <w:p w14:paraId="52470421" w14:textId="77777777" w:rsidR="0086391C" w:rsidRDefault="0086391C">
            <w:pPr>
              <w:rPr>
                <w:rFonts w:hAnsi="ＭＳ 明朝" w:hint="default"/>
              </w:rPr>
            </w:pPr>
          </w:p>
          <w:p w14:paraId="09763F75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186D3157" w14:textId="77777777" w:rsidR="0086391C" w:rsidRDefault="0086391C">
            <w:pPr>
              <w:rPr>
                <w:rFonts w:hAnsi="ＭＳ 明朝" w:hint="default"/>
              </w:rPr>
            </w:pPr>
          </w:p>
          <w:p w14:paraId="300A952C" w14:textId="77777777" w:rsidR="0086391C" w:rsidRDefault="0086391C">
            <w:pPr>
              <w:rPr>
                <w:rFonts w:hAnsi="ＭＳ 明朝" w:hint="default"/>
              </w:rPr>
            </w:pPr>
          </w:p>
          <w:p w14:paraId="2109862A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　　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056CB02F" w14:textId="77777777" w:rsidR="0086391C" w:rsidRDefault="0086391C">
            <w:pPr>
              <w:rPr>
                <w:rFonts w:hAnsi="ＭＳ 明朝" w:hint="default"/>
              </w:rPr>
            </w:pPr>
          </w:p>
          <w:p w14:paraId="35AFB405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3099FF74" w14:textId="77777777" w:rsidR="0086391C" w:rsidRDefault="0086391C">
            <w:pPr>
              <w:rPr>
                <w:rFonts w:hAnsi="ＭＳ 明朝" w:hint="default"/>
              </w:rPr>
            </w:pPr>
          </w:p>
          <w:p w14:paraId="1EE9E49A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</w:t>
            </w:r>
            <w:r w:rsidR="00FF4D4E">
              <w:rPr>
                <w:rFonts w:hAnsi="ＭＳ 明朝"/>
                <w:spacing w:val="-8"/>
              </w:rPr>
              <w:t xml:space="preserve"> 　　　　</w:t>
            </w:r>
            <w:r>
              <w:rPr>
                <w:rFonts w:hAnsi="ＭＳ 明朝"/>
              </w:rPr>
              <w:t>氏名</w:t>
            </w:r>
          </w:p>
          <w:p w14:paraId="0DF3AB29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57F9F4BF" w14:textId="77777777" w:rsidR="0086391C" w:rsidRDefault="0086391C">
            <w:pPr>
              <w:jc w:val="center"/>
              <w:rPr>
                <w:rFonts w:hAnsi="ＭＳ 明朝" w:hint="default"/>
              </w:rPr>
            </w:pPr>
          </w:p>
          <w:p w14:paraId="2B2F2DB6" w14:textId="4E05C395" w:rsidR="0086391C" w:rsidRPr="00F866BA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</w:t>
            </w:r>
            <w:r w:rsidRPr="00F866BA">
              <w:rPr>
                <w:rFonts w:hAnsi="ＭＳ 明朝"/>
                <w:u w:val="single"/>
              </w:rPr>
              <w:t xml:space="preserve">業務名　</w:t>
            </w:r>
            <w:r w:rsidR="00006DF3" w:rsidRPr="00006DF3">
              <w:rPr>
                <w:rFonts w:hAnsi="ＭＳ 明朝"/>
                <w:u w:val="single"/>
              </w:rPr>
              <w:t>令和８年度データセンター集積推進事業（関連企業立地支援）委託業務</w:t>
            </w:r>
            <w:r w:rsidRPr="00F866BA">
              <w:rPr>
                <w:rFonts w:hAnsi="ＭＳ 明朝"/>
                <w:u w:val="single"/>
              </w:rPr>
              <w:t xml:space="preserve">　</w:t>
            </w:r>
          </w:p>
          <w:p w14:paraId="4BF96F4A" w14:textId="77777777" w:rsidR="0086391C" w:rsidRDefault="0086391C">
            <w:pPr>
              <w:rPr>
                <w:rFonts w:hAnsi="ＭＳ 明朝" w:hint="default"/>
              </w:rPr>
            </w:pPr>
          </w:p>
          <w:p w14:paraId="3B2F515C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年　　月　　日付けで契約した上記の業務について完了したので、報告します。</w:t>
            </w:r>
          </w:p>
          <w:p w14:paraId="21510A58" w14:textId="77777777" w:rsidR="0086391C" w:rsidRDefault="0086391C">
            <w:pPr>
              <w:rPr>
                <w:rFonts w:hAnsi="ＭＳ 明朝" w:hint="default"/>
              </w:rPr>
            </w:pPr>
          </w:p>
          <w:p w14:paraId="3D06963B" w14:textId="77777777" w:rsidR="0086391C" w:rsidRDefault="0086391C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記</w:t>
            </w:r>
          </w:p>
          <w:p w14:paraId="40BE1B1E" w14:textId="77777777" w:rsidR="0086391C" w:rsidRDefault="0086391C">
            <w:pPr>
              <w:rPr>
                <w:rFonts w:hAnsi="ＭＳ 明朝" w:hint="default"/>
              </w:rPr>
            </w:pPr>
          </w:p>
          <w:p w14:paraId="582324E4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１　業務完了年月日　　　　　年　　月　　日</w:t>
            </w:r>
          </w:p>
          <w:p w14:paraId="574B143F" w14:textId="77777777" w:rsidR="0086391C" w:rsidRDefault="0086391C">
            <w:pPr>
              <w:rPr>
                <w:rFonts w:hAnsi="ＭＳ 明朝" w:hint="default"/>
              </w:rPr>
            </w:pPr>
          </w:p>
          <w:p w14:paraId="7654916C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</w:t>
            </w:r>
            <w:r>
              <w:rPr>
                <w:rFonts w:hAnsi="ＭＳ 明朝"/>
              </w:rPr>
              <w:t>２　成果品</w:t>
            </w:r>
          </w:p>
          <w:p w14:paraId="255BC297" w14:textId="77777777" w:rsidR="0086391C" w:rsidRDefault="0086391C">
            <w:pPr>
              <w:rPr>
                <w:rFonts w:hAnsi="ＭＳ 明朝" w:hint="default"/>
              </w:rPr>
            </w:pPr>
          </w:p>
          <w:p w14:paraId="4C44D320" w14:textId="77777777" w:rsidR="0086391C" w:rsidRDefault="0086391C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３　その他</w:t>
            </w:r>
          </w:p>
          <w:p w14:paraId="07645C47" w14:textId="77777777" w:rsidR="0086391C" w:rsidRDefault="0086391C">
            <w:pPr>
              <w:rPr>
                <w:rFonts w:hAnsi="ＭＳ 明朝" w:hint="default"/>
              </w:rPr>
            </w:pPr>
          </w:p>
          <w:p w14:paraId="3034C79E" w14:textId="77777777" w:rsidR="0086391C" w:rsidRDefault="0086391C">
            <w:pPr>
              <w:rPr>
                <w:rFonts w:hAnsi="ＭＳ 明朝" w:hint="default"/>
              </w:rPr>
            </w:pPr>
          </w:p>
          <w:p w14:paraId="73DAB83C" w14:textId="77777777" w:rsidR="0086391C" w:rsidRDefault="0086391C">
            <w:pPr>
              <w:rPr>
                <w:rFonts w:hAnsi="ＭＳ 明朝" w:hint="default"/>
              </w:rPr>
            </w:pPr>
          </w:p>
          <w:p w14:paraId="28DACCB6" w14:textId="77777777" w:rsidR="0086391C" w:rsidRDefault="0086391C">
            <w:pPr>
              <w:rPr>
                <w:rFonts w:hAnsi="ＭＳ 明朝" w:hint="default"/>
              </w:rPr>
            </w:pPr>
          </w:p>
          <w:p w14:paraId="6CEC1FC8" w14:textId="77777777" w:rsidR="0086391C" w:rsidRDefault="0086391C">
            <w:pPr>
              <w:rPr>
                <w:rFonts w:hAnsi="ＭＳ 明朝" w:hint="default"/>
              </w:rPr>
            </w:pPr>
          </w:p>
          <w:p w14:paraId="398C284E" w14:textId="77777777" w:rsidR="0086391C" w:rsidRDefault="0086391C">
            <w:pPr>
              <w:rPr>
                <w:rFonts w:hAnsi="ＭＳ 明朝" w:hint="default"/>
              </w:rPr>
            </w:pPr>
          </w:p>
          <w:p w14:paraId="50F2FA7F" w14:textId="77777777" w:rsidR="0086391C" w:rsidRDefault="0086391C">
            <w:pPr>
              <w:rPr>
                <w:rFonts w:hAnsi="ＭＳ 明朝" w:hint="default"/>
              </w:rPr>
            </w:pPr>
          </w:p>
          <w:p w14:paraId="1480C2E4" w14:textId="77777777" w:rsidR="0086391C" w:rsidRDefault="0086391C">
            <w:pPr>
              <w:rPr>
                <w:rFonts w:hAnsi="ＭＳ 明朝" w:hint="default"/>
              </w:rPr>
            </w:pPr>
          </w:p>
          <w:p w14:paraId="2AC155C2" w14:textId="77777777" w:rsidR="0086391C" w:rsidRDefault="0086391C">
            <w:pPr>
              <w:rPr>
                <w:rFonts w:hAnsi="ＭＳ 明朝" w:hint="default"/>
              </w:rPr>
            </w:pPr>
          </w:p>
          <w:p w14:paraId="5603BE67" w14:textId="77777777" w:rsidR="0086391C" w:rsidRDefault="0086391C">
            <w:pPr>
              <w:rPr>
                <w:rFonts w:hAnsi="ＭＳ 明朝" w:hint="default"/>
              </w:rPr>
            </w:pPr>
          </w:p>
          <w:p w14:paraId="68AC67D5" w14:textId="77777777" w:rsidR="0086391C" w:rsidRDefault="0086391C">
            <w:pPr>
              <w:rPr>
                <w:rFonts w:hAnsi="ＭＳ 明朝" w:hint="default"/>
              </w:rPr>
            </w:pPr>
          </w:p>
          <w:p w14:paraId="39183E3B" w14:textId="77777777" w:rsidR="0086391C" w:rsidRDefault="0086391C">
            <w:pPr>
              <w:rPr>
                <w:rFonts w:hint="default"/>
              </w:rPr>
            </w:pPr>
          </w:p>
          <w:p w14:paraId="72182DD4" w14:textId="77777777" w:rsidR="0086391C" w:rsidRDefault="0086391C">
            <w:pPr>
              <w:rPr>
                <w:rFonts w:hint="default"/>
              </w:rPr>
            </w:pPr>
          </w:p>
          <w:p w14:paraId="24A31A66" w14:textId="77777777" w:rsidR="0086391C" w:rsidRDefault="0086391C">
            <w:pPr>
              <w:rPr>
                <w:rFonts w:hint="default"/>
              </w:rPr>
            </w:pPr>
          </w:p>
          <w:p w14:paraId="2038829D" w14:textId="77777777" w:rsidR="0086391C" w:rsidRDefault="0086391C">
            <w:pPr>
              <w:rPr>
                <w:rFonts w:hint="default"/>
              </w:rPr>
            </w:pPr>
          </w:p>
        </w:tc>
      </w:tr>
      <w:tr w:rsidR="0086391C" w14:paraId="7B9D9A98" w14:textId="77777777">
        <w:trPr>
          <w:trHeight w:val="297"/>
        </w:trPr>
        <w:tc>
          <w:tcPr>
            <w:tcW w:w="9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EC985A" w14:textId="77777777" w:rsidR="0086391C" w:rsidRDefault="0086391C">
            <w:pPr>
              <w:rPr>
                <w:rFonts w:hint="default"/>
              </w:rPr>
            </w:pPr>
          </w:p>
        </w:tc>
      </w:tr>
    </w:tbl>
    <w:p w14:paraId="6840BA9E" w14:textId="77777777" w:rsidR="0086391C" w:rsidRDefault="0086391C">
      <w:pPr>
        <w:ind w:left="486" w:hanging="486"/>
        <w:rPr>
          <w:rFonts w:hint="default"/>
        </w:rPr>
      </w:pPr>
      <w:r>
        <w:rPr>
          <w:rFonts w:hAnsi="ＭＳ 明朝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86391C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FF3DC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E874631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33EA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775CA7D7" w14:textId="77777777" w:rsidR="00A8063D" w:rsidRDefault="00A8063D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6BA"/>
    <w:rsid w:val="00006DF3"/>
    <w:rsid w:val="002072D8"/>
    <w:rsid w:val="00464AA2"/>
    <w:rsid w:val="008625AF"/>
    <w:rsid w:val="0086391C"/>
    <w:rsid w:val="00900D3D"/>
    <w:rsid w:val="00A8063D"/>
    <w:rsid w:val="00B671C6"/>
    <w:rsid w:val="00F866BA"/>
    <w:rsid w:val="00F951EA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D2931FD"/>
  <w15:chartTrackingRefBased/>
  <w15:docId w15:val="{7CD0E2D9-8AC9-4C96-91F2-89859AFB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D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F4D4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F4D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F4D4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4</cp:revision>
  <cp:lastPrinted>1899-12-31T15:00:00Z</cp:lastPrinted>
  <dcterms:created xsi:type="dcterms:W3CDTF">2026-04-14T09:26:00Z</dcterms:created>
  <dcterms:modified xsi:type="dcterms:W3CDTF">2026-05-13T02:25:00Z</dcterms:modified>
</cp:coreProperties>
</file>