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8BE20" w14:textId="3C1E2DF2" w:rsidR="00D22FC9" w:rsidRPr="00030CA3" w:rsidRDefault="00D22FC9" w:rsidP="00D22FC9">
      <w:pPr>
        <w:jc w:val="center"/>
        <w:rPr>
          <w:b/>
          <w:bCs/>
          <w:sz w:val="36"/>
          <w:szCs w:val="40"/>
        </w:rPr>
      </w:pPr>
      <w:r w:rsidRPr="00030CA3">
        <w:rPr>
          <w:rFonts w:hint="eastAsia"/>
          <w:b/>
          <w:bCs/>
          <w:sz w:val="36"/>
          <w:szCs w:val="40"/>
        </w:rPr>
        <w:t>仕様書</w:t>
      </w:r>
    </w:p>
    <w:p w14:paraId="31104136" w14:textId="2E58D667" w:rsidR="009F7F42" w:rsidRDefault="009F7F42" w:rsidP="009F7F42">
      <w:r>
        <w:rPr>
          <w:rFonts w:hint="eastAsia"/>
        </w:rPr>
        <w:t xml:space="preserve">１　</w:t>
      </w:r>
      <w:r w:rsidR="0044324E" w:rsidRPr="0044324E">
        <w:t>業務名</w:t>
      </w:r>
    </w:p>
    <w:p w14:paraId="0C5E02E6" w14:textId="49E6927D" w:rsidR="0044324E" w:rsidRPr="0044324E" w:rsidRDefault="00FB7CCC" w:rsidP="009F7F42">
      <w:pPr>
        <w:pStyle w:val="a3"/>
        <w:ind w:leftChars="0" w:left="360" w:firstLineChars="100" w:firstLine="210"/>
      </w:pPr>
      <w:r>
        <w:rPr>
          <w:rFonts w:hint="eastAsia"/>
        </w:rPr>
        <w:t>南アルプス</w:t>
      </w:r>
      <w:r w:rsidR="0044324E" w:rsidRPr="0044324E">
        <w:t>市</w:t>
      </w:r>
      <w:r w:rsidR="0070464A">
        <w:rPr>
          <w:rFonts w:hint="eastAsia"/>
        </w:rPr>
        <w:t>立</w:t>
      </w:r>
      <w:r w:rsidR="0044324E" w:rsidRPr="0044324E">
        <w:t>小中学校消防</w:t>
      </w:r>
      <w:r w:rsidR="00393FCD">
        <w:rPr>
          <w:rFonts w:hint="eastAsia"/>
        </w:rPr>
        <w:t>用</w:t>
      </w:r>
      <w:r w:rsidR="0044324E" w:rsidRPr="0044324E">
        <w:t>設備</w:t>
      </w:r>
      <w:r w:rsidR="00393FCD">
        <w:rPr>
          <w:rFonts w:hint="eastAsia"/>
        </w:rPr>
        <w:t>保守</w:t>
      </w:r>
      <w:r w:rsidR="0044324E" w:rsidRPr="0044324E">
        <w:t>点検業務委託</w:t>
      </w:r>
    </w:p>
    <w:p w14:paraId="48A1C767" w14:textId="0E4D4F1E" w:rsidR="009F7F42" w:rsidRDefault="009F7F42" w:rsidP="009F7F42">
      <w:r>
        <w:rPr>
          <w:rFonts w:hint="eastAsia"/>
        </w:rPr>
        <w:t xml:space="preserve">２　</w:t>
      </w:r>
      <w:r w:rsidR="0044324E" w:rsidRPr="0044324E">
        <w:t>目的</w:t>
      </w:r>
    </w:p>
    <w:p w14:paraId="0DA1D719" w14:textId="71C8C0AF" w:rsidR="0044324E" w:rsidRPr="0044324E" w:rsidRDefault="0044324E" w:rsidP="009F7F42">
      <w:pPr>
        <w:pStyle w:val="a3"/>
        <w:ind w:leftChars="0" w:left="360" w:firstLineChars="100" w:firstLine="210"/>
      </w:pPr>
      <w:r w:rsidRPr="0044324E">
        <w:t>本業務は、消防法（昭和</w:t>
      </w:r>
      <w:r w:rsidRPr="0044324E">
        <w:t>23</w:t>
      </w:r>
      <w:r w:rsidRPr="0044324E">
        <w:t>年法律第</w:t>
      </w:r>
      <w:r w:rsidRPr="0044324E">
        <w:t>186</w:t>
      </w:r>
      <w:r w:rsidRPr="0044324E">
        <w:t>号）第</w:t>
      </w:r>
      <w:r w:rsidRPr="0044324E">
        <w:t>17</w:t>
      </w:r>
      <w:r w:rsidRPr="0044324E">
        <w:t>条の</w:t>
      </w:r>
      <w:r w:rsidRPr="0044324E">
        <w:t>3</w:t>
      </w:r>
      <w:r w:rsidRPr="0044324E">
        <w:t>の</w:t>
      </w:r>
      <w:r w:rsidRPr="0044324E">
        <w:t>3</w:t>
      </w:r>
      <w:r w:rsidRPr="0044324E">
        <w:t>の規定に基づき、</w:t>
      </w:r>
      <w:r w:rsidR="00C247FB">
        <w:rPr>
          <w:rFonts w:hint="eastAsia"/>
        </w:rPr>
        <w:t>市内</w:t>
      </w:r>
      <w:r w:rsidRPr="0044324E">
        <w:t>小中学校に設置されている消防用設備等について定期点検を実施し</w:t>
      </w:r>
      <w:r>
        <w:rPr>
          <w:rFonts w:hint="eastAsia"/>
        </w:rPr>
        <w:t>、消防設備の劣化及び不具合の状況を把握し、適切な措置に講ずることにより、消防設備の機能を維持し、事故等・故障等の未然防止を図るとともに、異常が発生した場合は迅速かつ的確な処置を施すことを目的とする。</w:t>
      </w:r>
    </w:p>
    <w:p w14:paraId="5F3911F5" w14:textId="3190CE6A" w:rsidR="0044324E" w:rsidRDefault="009F7F42" w:rsidP="009F7F42">
      <w:r>
        <w:rPr>
          <w:rFonts w:hint="eastAsia"/>
        </w:rPr>
        <w:t xml:space="preserve">３　</w:t>
      </w:r>
      <w:r w:rsidR="0044324E" w:rsidRPr="0044324E">
        <w:t>履行場所</w:t>
      </w:r>
    </w:p>
    <w:p w14:paraId="14C58DA3" w14:textId="1644439F" w:rsidR="0044324E" w:rsidRPr="0044324E" w:rsidRDefault="0044324E" w:rsidP="009F7F42">
      <w:pPr>
        <w:ind w:firstLineChars="300" w:firstLine="630"/>
      </w:pPr>
      <w:r>
        <w:rPr>
          <w:rFonts w:hint="eastAsia"/>
        </w:rPr>
        <w:t>南アルプス市内</w:t>
      </w:r>
      <w:r w:rsidR="009F5832">
        <w:rPr>
          <w:rFonts w:hint="eastAsia"/>
        </w:rPr>
        <w:t>（</w:t>
      </w:r>
      <w:r w:rsidR="009F5832" w:rsidRPr="0044324E">
        <w:t>別紙　対象施設一覧</w:t>
      </w:r>
      <w:r w:rsidR="009F5832">
        <w:rPr>
          <w:rFonts w:hint="eastAsia"/>
        </w:rPr>
        <w:t>）</w:t>
      </w:r>
    </w:p>
    <w:p w14:paraId="027FE8BB" w14:textId="1B4B89CF" w:rsidR="009F7F42" w:rsidRDefault="009F7F42" w:rsidP="009F7F42">
      <w:r>
        <w:rPr>
          <w:rFonts w:hint="eastAsia"/>
        </w:rPr>
        <w:t xml:space="preserve">４　</w:t>
      </w:r>
      <w:r w:rsidR="0044324E" w:rsidRPr="0044324E">
        <w:t>履行期間</w:t>
      </w:r>
    </w:p>
    <w:p w14:paraId="79D7587D" w14:textId="6D8FE6F3" w:rsidR="0044324E" w:rsidRPr="0044324E" w:rsidRDefault="0044324E" w:rsidP="009F7F42">
      <w:pPr>
        <w:ind w:firstLineChars="300" w:firstLine="630"/>
      </w:pPr>
      <w:r>
        <w:rPr>
          <w:rFonts w:hint="eastAsia"/>
        </w:rPr>
        <w:t xml:space="preserve">契約締結日　</w:t>
      </w:r>
      <w:r w:rsidRPr="0044324E">
        <w:t>から</w:t>
      </w:r>
      <w:r>
        <w:rPr>
          <w:rFonts w:hint="eastAsia"/>
        </w:rPr>
        <w:t xml:space="preserve">　</w:t>
      </w:r>
      <w:r w:rsidRPr="0044324E">
        <w:t>令和</w:t>
      </w:r>
      <w:r>
        <w:rPr>
          <w:rFonts w:hint="eastAsia"/>
        </w:rPr>
        <w:t>９</w:t>
      </w:r>
      <w:r w:rsidRPr="0044324E">
        <w:t>年</w:t>
      </w:r>
      <w:r>
        <w:rPr>
          <w:rFonts w:hint="eastAsia"/>
        </w:rPr>
        <w:t>３</w:t>
      </w:r>
      <w:r w:rsidRPr="0044324E">
        <w:t>月</w:t>
      </w:r>
      <w:r>
        <w:rPr>
          <w:rFonts w:hint="eastAsia"/>
        </w:rPr>
        <w:t>２６</w:t>
      </w:r>
      <w:r w:rsidRPr="0044324E">
        <w:t>日まで</w:t>
      </w:r>
    </w:p>
    <w:p w14:paraId="17940B3B" w14:textId="05325522" w:rsidR="009F7F42" w:rsidRDefault="009F7F42" w:rsidP="009F7F42">
      <w:r>
        <w:rPr>
          <w:rFonts w:hint="eastAsia"/>
        </w:rPr>
        <w:t xml:space="preserve">５　</w:t>
      </w:r>
      <w:r w:rsidR="0044324E" w:rsidRPr="0044324E">
        <w:t>業務内容</w:t>
      </w:r>
    </w:p>
    <w:p w14:paraId="12BACB85" w14:textId="6BF133BC" w:rsidR="0074102A" w:rsidRPr="0074102A" w:rsidRDefault="0044324E" w:rsidP="009F7F42">
      <w:pPr>
        <w:pStyle w:val="a3"/>
        <w:ind w:leftChars="0" w:left="360" w:firstLineChars="100" w:firstLine="210"/>
      </w:pPr>
      <w:r w:rsidRPr="0044324E">
        <w:t>消防法、消防法施行令及び消防法施行規則等関係法令に基づき、対象施設に設置されている消防用設備等について点検を実施する。</w:t>
      </w:r>
    </w:p>
    <w:p w14:paraId="69F29B52" w14:textId="77777777" w:rsidR="009F7F42" w:rsidRDefault="0074102A" w:rsidP="0074102A">
      <w:pPr>
        <w:numPr>
          <w:ilvl w:val="0"/>
          <w:numId w:val="8"/>
        </w:numPr>
      </w:pPr>
      <w:r w:rsidRPr="0074102A">
        <w:t>事前準備</w:t>
      </w:r>
    </w:p>
    <w:p w14:paraId="15EAE210" w14:textId="77777777" w:rsidR="009F7F42" w:rsidRDefault="0074102A" w:rsidP="009F7F42">
      <w:pPr>
        <w:ind w:left="720"/>
      </w:pPr>
      <w:r w:rsidRPr="0074102A">
        <w:t>・設置されている消防設備を確認</w:t>
      </w:r>
    </w:p>
    <w:p w14:paraId="04E31DC6" w14:textId="77777777" w:rsidR="009F7F42" w:rsidRDefault="0074102A" w:rsidP="009F7F42">
      <w:pPr>
        <w:ind w:left="720"/>
      </w:pPr>
      <w:r w:rsidRPr="0074102A">
        <w:t>・図面や前回点検結果を確認</w:t>
      </w:r>
    </w:p>
    <w:p w14:paraId="698E6662" w14:textId="1F5AB167" w:rsidR="0074102A" w:rsidRDefault="0074102A" w:rsidP="009F7F42">
      <w:pPr>
        <w:ind w:left="720"/>
      </w:pPr>
      <w:r w:rsidRPr="0074102A">
        <w:t>・点検日程を調整</w:t>
      </w:r>
    </w:p>
    <w:p w14:paraId="1AABF4CE" w14:textId="77777777" w:rsidR="007A4144" w:rsidRDefault="0044324E" w:rsidP="0074102A">
      <w:pPr>
        <w:pStyle w:val="a3"/>
        <w:numPr>
          <w:ilvl w:val="0"/>
          <w:numId w:val="8"/>
        </w:numPr>
        <w:ind w:leftChars="0"/>
      </w:pPr>
      <w:r w:rsidRPr="0044324E">
        <w:t>機器点検</w:t>
      </w:r>
    </w:p>
    <w:p w14:paraId="78CA07BE" w14:textId="05189229" w:rsidR="0044324E" w:rsidRDefault="00E344F4" w:rsidP="007A4144">
      <w:pPr>
        <w:pStyle w:val="a3"/>
        <w:ind w:leftChars="0" w:left="720"/>
      </w:pPr>
      <w:r>
        <w:rPr>
          <w:rFonts w:hint="eastAsia"/>
        </w:rPr>
        <w:t xml:space="preserve">　</w:t>
      </w:r>
      <w:r w:rsidR="0044324E" w:rsidRPr="0044324E">
        <w:t>消防用設備等の機器の適正な配置、損傷の有無、作動状況等について確認する点検を</w:t>
      </w:r>
      <w:r w:rsidR="0044324E" w:rsidRPr="0044324E">
        <w:t>6</w:t>
      </w:r>
      <w:r w:rsidR="0044324E" w:rsidRPr="0044324E">
        <w:t>か月に</w:t>
      </w:r>
      <w:r w:rsidR="0044324E" w:rsidRPr="0044324E">
        <w:t>1</w:t>
      </w:r>
      <w:r w:rsidR="0044324E" w:rsidRPr="0044324E">
        <w:t>回実施する。</w:t>
      </w:r>
    </w:p>
    <w:p w14:paraId="793C1449" w14:textId="77777777" w:rsidR="009F7F42" w:rsidRDefault="0074102A" w:rsidP="0074102A">
      <w:pPr>
        <w:pStyle w:val="a3"/>
        <w:ind w:leftChars="0" w:left="720"/>
      </w:pPr>
      <w:r w:rsidRPr="0074102A">
        <w:t>・消火器の圧力・有効期限確認</w:t>
      </w:r>
    </w:p>
    <w:p w14:paraId="19255B9F" w14:textId="77777777" w:rsidR="009F7F42" w:rsidRDefault="0074102A" w:rsidP="0074102A">
      <w:pPr>
        <w:pStyle w:val="a3"/>
        <w:ind w:leftChars="0" w:left="720"/>
      </w:pPr>
      <w:r w:rsidRPr="0074102A">
        <w:t>・火災感知器の作動確認・誘導灯の点灯確認</w:t>
      </w:r>
    </w:p>
    <w:p w14:paraId="031E1992" w14:textId="68943796" w:rsidR="009F7F42" w:rsidRDefault="0074102A" w:rsidP="0074102A">
      <w:pPr>
        <w:pStyle w:val="a3"/>
        <w:ind w:leftChars="0" w:left="720"/>
      </w:pPr>
      <w:r w:rsidRPr="0074102A">
        <w:t>・非常ベルの作動確認</w:t>
      </w:r>
    </w:p>
    <w:p w14:paraId="42651C96" w14:textId="75548ADD" w:rsidR="0074102A" w:rsidRDefault="0074102A" w:rsidP="009F7F42">
      <w:pPr>
        <w:pStyle w:val="a3"/>
        <w:ind w:leftChars="0" w:left="720"/>
      </w:pPr>
      <w:r w:rsidRPr="0074102A">
        <w:t>・受信機の表示確認</w:t>
      </w:r>
    </w:p>
    <w:p w14:paraId="75D49183" w14:textId="76DF3E9B" w:rsidR="009F7F42" w:rsidRDefault="0044324E" w:rsidP="009F7F42">
      <w:pPr>
        <w:pStyle w:val="a3"/>
        <w:numPr>
          <w:ilvl w:val="0"/>
          <w:numId w:val="8"/>
        </w:numPr>
        <w:ind w:leftChars="0"/>
      </w:pPr>
      <w:r w:rsidRPr="0044324E">
        <w:t>総合点検</w:t>
      </w:r>
    </w:p>
    <w:p w14:paraId="64447AA5" w14:textId="1E386DAF" w:rsidR="0074102A" w:rsidRDefault="0074102A" w:rsidP="00E344F4">
      <w:pPr>
        <w:pStyle w:val="a3"/>
        <w:ind w:leftChars="0" w:left="720" w:firstLineChars="100" w:firstLine="210"/>
      </w:pPr>
      <w:r>
        <w:rPr>
          <w:rFonts w:hint="eastAsia"/>
        </w:rPr>
        <w:t>消防用設備等を実際に作動させ、総合的な機能確認を行う点検を１年に１回実施する。</w:t>
      </w:r>
    </w:p>
    <w:p w14:paraId="4289CC86" w14:textId="77777777" w:rsidR="009F7F42" w:rsidRDefault="0074102A" w:rsidP="009F7F42">
      <w:pPr>
        <w:ind w:firstLineChars="300" w:firstLine="630"/>
      </w:pPr>
      <w:r w:rsidRPr="0074102A">
        <w:t>・感知器を作動</w:t>
      </w:r>
      <w:r w:rsidRPr="0074102A">
        <w:t xml:space="preserve"> → </w:t>
      </w:r>
      <w:r w:rsidRPr="0074102A">
        <w:t>受信機警報確認</w:t>
      </w:r>
    </w:p>
    <w:p w14:paraId="19331D69" w14:textId="77777777" w:rsidR="009F7F42" w:rsidRDefault="0074102A" w:rsidP="009F7F42">
      <w:pPr>
        <w:ind w:firstLineChars="300" w:firstLine="630"/>
      </w:pPr>
      <w:r w:rsidRPr="0074102A">
        <w:t>・スプリンクラーの流水検知装置確認</w:t>
      </w:r>
    </w:p>
    <w:p w14:paraId="1CA66138" w14:textId="77777777" w:rsidR="009F7F42" w:rsidRDefault="0074102A" w:rsidP="00E344F4">
      <w:pPr>
        <w:ind w:firstLineChars="300" w:firstLine="630"/>
      </w:pPr>
      <w:r w:rsidRPr="0074102A">
        <w:t>・非常放送設備の作動</w:t>
      </w:r>
    </w:p>
    <w:p w14:paraId="1A05642A" w14:textId="55D9B94B" w:rsidR="0074102A" w:rsidRPr="0074102A" w:rsidRDefault="0074102A" w:rsidP="00E344F4">
      <w:pPr>
        <w:ind w:firstLineChars="300" w:firstLine="630"/>
      </w:pPr>
      <w:r w:rsidRPr="0074102A">
        <w:t>・排煙設備の連動確認</w:t>
      </w:r>
    </w:p>
    <w:p w14:paraId="7998008D" w14:textId="5BE06311" w:rsidR="0044324E" w:rsidRPr="0044324E" w:rsidRDefault="0044324E" w:rsidP="009F7F42"/>
    <w:p w14:paraId="5804F156" w14:textId="77777777" w:rsidR="007A4144" w:rsidRDefault="009F7F42" w:rsidP="009F7F42">
      <w:pPr>
        <w:ind w:left="630" w:hangingChars="300" w:hanging="630"/>
      </w:pPr>
      <w:r>
        <w:rPr>
          <w:rFonts w:hint="eastAsia"/>
        </w:rPr>
        <w:lastRenderedPageBreak/>
        <w:t xml:space="preserve">６　</w:t>
      </w:r>
      <w:r w:rsidR="0044324E" w:rsidRPr="0044324E">
        <w:t>対象設備</w:t>
      </w:r>
      <w:r w:rsidR="0044324E" w:rsidRPr="0044324E">
        <w:br/>
      </w:r>
      <w:r w:rsidR="0044324E" w:rsidRPr="0044324E">
        <w:t>各施設に設置されている次の消防用設備等</w:t>
      </w:r>
      <w:r w:rsidR="00BA743B">
        <w:rPr>
          <w:rFonts w:hint="eastAsia"/>
        </w:rPr>
        <w:t>（該当設備）</w:t>
      </w:r>
      <w:r w:rsidR="0044324E" w:rsidRPr="0044324E">
        <w:t>を対象とする。</w:t>
      </w:r>
    </w:p>
    <w:p w14:paraId="575A1D3A" w14:textId="569095F0" w:rsidR="0044324E" w:rsidRPr="0044324E" w:rsidRDefault="0044324E" w:rsidP="007A4144">
      <w:pPr>
        <w:ind w:leftChars="300" w:left="630"/>
      </w:pPr>
      <w:r w:rsidRPr="0044324E">
        <w:t>（</w:t>
      </w:r>
      <w:r w:rsidRPr="0044324E">
        <w:t>1</w:t>
      </w:r>
      <w:r w:rsidRPr="0044324E">
        <w:t>）消火器具</w:t>
      </w:r>
      <w:r w:rsidRPr="0044324E">
        <w:br/>
      </w:r>
      <w:r w:rsidRPr="0044324E">
        <w:t>（</w:t>
      </w:r>
      <w:r w:rsidRPr="0044324E">
        <w:t>2</w:t>
      </w:r>
      <w:r w:rsidRPr="0044324E">
        <w:t>）屋内消火栓設備</w:t>
      </w:r>
      <w:r w:rsidRPr="0044324E">
        <w:br/>
      </w:r>
      <w:r w:rsidRPr="0044324E">
        <w:t>（</w:t>
      </w:r>
      <w:r w:rsidRPr="0044324E">
        <w:t>3</w:t>
      </w:r>
      <w:r w:rsidRPr="0044324E">
        <w:t>）自動火災報知設備</w:t>
      </w:r>
      <w:r w:rsidRPr="0044324E">
        <w:br/>
      </w:r>
      <w:r w:rsidRPr="0044324E">
        <w:t>（</w:t>
      </w:r>
      <w:r w:rsidRPr="0044324E">
        <w:t>4</w:t>
      </w:r>
      <w:r w:rsidRPr="0044324E">
        <w:t>）非常警報</w:t>
      </w:r>
      <w:r w:rsidR="00D20B5D">
        <w:rPr>
          <w:rFonts w:hint="eastAsia"/>
        </w:rPr>
        <w:t>及び放送</w:t>
      </w:r>
      <w:r w:rsidRPr="0044324E">
        <w:t>設備</w:t>
      </w:r>
      <w:r w:rsidRPr="0044324E">
        <w:br/>
      </w:r>
      <w:r w:rsidRPr="0044324E">
        <w:t>（</w:t>
      </w:r>
      <w:r w:rsidRPr="0044324E">
        <w:t>5</w:t>
      </w:r>
      <w:r w:rsidRPr="0044324E">
        <w:t>）誘導灯及び誘導標識</w:t>
      </w:r>
      <w:r w:rsidRPr="0044324E">
        <w:br/>
      </w:r>
      <w:r w:rsidRPr="0044324E">
        <w:t>（</w:t>
      </w:r>
      <w:r w:rsidRPr="0044324E">
        <w:t>6</w:t>
      </w:r>
      <w:r w:rsidRPr="0044324E">
        <w:t>）避難器具</w:t>
      </w:r>
      <w:r w:rsidRPr="0044324E">
        <w:br/>
      </w:r>
      <w:r w:rsidRPr="0044324E">
        <w:t>（</w:t>
      </w:r>
      <w:r w:rsidRPr="0044324E">
        <w:t>7</w:t>
      </w:r>
      <w:r w:rsidRPr="0044324E">
        <w:t>）その他消防用設備</w:t>
      </w:r>
    </w:p>
    <w:p w14:paraId="1519117F" w14:textId="77777777" w:rsidR="00AC6E5D" w:rsidRPr="009703A8" w:rsidRDefault="009F7F42" w:rsidP="00AC6E5D">
      <w:pPr>
        <w:ind w:left="630" w:hangingChars="300" w:hanging="630"/>
      </w:pPr>
      <w:r w:rsidRPr="009703A8">
        <w:rPr>
          <w:rFonts w:hint="eastAsia"/>
        </w:rPr>
        <w:t xml:space="preserve">７　</w:t>
      </w:r>
      <w:r w:rsidR="00CA66F5" w:rsidRPr="009703A8">
        <w:rPr>
          <w:rFonts w:hint="eastAsia"/>
        </w:rPr>
        <w:t>主任技術者及び</w:t>
      </w:r>
      <w:r w:rsidR="0044324E" w:rsidRPr="009703A8">
        <w:t>点検資格</w:t>
      </w:r>
      <w:r w:rsidR="0044324E" w:rsidRPr="009703A8">
        <w:br/>
      </w:r>
      <w:r w:rsidR="00AC6E5D" w:rsidRPr="009703A8">
        <w:rPr>
          <w:rFonts w:hint="eastAsia"/>
        </w:rPr>
        <w:t>本業務の主任技術者は、消防法及び関係法令に基づき、当該消防用設備等の点検を行うことができる消防設備士又は消防設備点検資格者の資格を有する者とする。</w:t>
      </w:r>
    </w:p>
    <w:p w14:paraId="0C04C66F" w14:textId="01758918" w:rsidR="00AC6E5D" w:rsidRPr="009703A8" w:rsidRDefault="00AC6E5D" w:rsidP="00AC6E5D">
      <w:pPr>
        <w:ind w:leftChars="300" w:left="630"/>
      </w:pPr>
      <w:r w:rsidRPr="009703A8">
        <w:rPr>
          <w:rFonts w:hint="eastAsia"/>
        </w:rPr>
        <w:t>また、点検についても同様に当該資格を有する者が実施すること。</w:t>
      </w:r>
    </w:p>
    <w:p w14:paraId="6834FA73" w14:textId="0F8F6AE7" w:rsidR="0044324E" w:rsidRPr="0044324E" w:rsidRDefault="009F7F42" w:rsidP="00AC6E5D">
      <w:pPr>
        <w:ind w:left="630" w:hangingChars="300" w:hanging="630"/>
      </w:pPr>
      <w:r w:rsidRPr="009703A8">
        <w:rPr>
          <w:rFonts w:hint="eastAsia"/>
        </w:rPr>
        <w:t xml:space="preserve">８　</w:t>
      </w:r>
      <w:r w:rsidR="0044324E" w:rsidRPr="009703A8">
        <w:t>点検報告</w:t>
      </w:r>
      <w:r w:rsidR="0044324E" w:rsidRPr="0044324E">
        <w:br/>
      </w:r>
      <w:r w:rsidR="0044324E" w:rsidRPr="0044324E">
        <w:t>（</w:t>
      </w:r>
      <w:r w:rsidR="0044324E" w:rsidRPr="0044324E">
        <w:t>1</w:t>
      </w:r>
      <w:r w:rsidR="0044324E" w:rsidRPr="0044324E">
        <w:t>）消防法施行規則に基づく点検結果報告書を作成すること。</w:t>
      </w:r>
      <w:r w:rsidR="0044324E" w:rsidRPr="0044324E">
        <w:br/>
      </w:r>
      <w:r w:rsidR="0044324E" w:rsidRPr="0044324E">
        <w:t>（</w:t>
      </w:r>
      <w:r w:rsidR="0044324E" w:rsidRPr="0044324E">
        <w:t>2</w:t>
      </w:r>
      <w:r w:rsidR="0044324E" w:rsidRPr="0044324E">
        <w:t>）施設ごとに報告書を作成し、南アルプス市教育委員会へ提出すること。</w:t>
      </w:r>
      <w:r w:rsidR="0044324E" w:rsidRPr="0044324E">
        <w:br/>
      </w:r>
      <w:r w:rsidR="0044324E" w:rsidRPr="0044324E">
        <w:t>（</w:t>
      </w:r>
      <w:r w:rsidR="0044324E" w:rsidRPr="0044324E">
        <w:t>3</w:t>
      </w:r>
      <w:r w:rsidR="0044324E" w:rsidRPr="0044324E">
        <w:t>）消防署へ提出する報告書の作成及び提出を行うこと。</w:t>
      </w:r>
    </w:p>
    <w:p w14:paraId="5378E944" w14:textId="1FED17D3" w:rsidR="0044324E" w:rsidRPr="0044324E" w:rsidRDefault="009F7F42" w:rsidP="009F7F42">
      <w:pPr>
        <w:ind w:left="630" w:hangingChars="300" w:hanging="630"/>
      </w:pPr>
      <w:r>
        <w:rPr>
          <w:rFonts w:hint="eastAsia"/>
        </w:rPr>
        <w:t xml:space="preserve">９　</w:t>
      </w:r>
      <w:r w:rsidR="0044324E" w:rsidRPr="0044324E">
        <w:t>不良箇所の報告</w:t>
      </w:r>
      <w:r w:rsidR="0044324E" w:rsidRPr="0044324E">
        <w:br/>
      </w:r>
      <w:r w:rsidR="0044324E" w:rsidRPr="0044324E">
        <w:t>点検により不良箇所が発見された場合は、速やかに発注者へ報告するとともに、改善方法について助言すること。</w:t>
      </w:r>
    </w:p>
    <w:p w14:paraId="560397C6" w14:textId="5BBD1679" w:rsidR="00CA66F5" w:rsidRDefault="009F7F42" w:rsidP="00CA66F5">
      <w:pPr>
        <w:ind w:left="420" w:hangingChars="200" w:hanging="420"/>
        <w:rPr>
          <w:rFonts w:hint="eastAsia"/>
        </w:rPr>
      </w:pPr>
      <w:r>
        <w:rPr>
          <w:rFonts w:hint="eastAsia"/>
        </w:rPr>
        <w:t xml:space="preserve">１０　</w:t>
      </w:r>
      <w:r w:rsidR="0044324E" w:rsidRPr="0044324E">
        <w:t>業務実施上の注意</w:t>
      </w:r>
      <w:r w:rsidR="0044324E" w:rsidRPr="0044324E">
        <w:br/>
      </w:r>
      <w:r w:rsidR="0044324E" w:rsidRPr="0044324E">
        <w:t>（</w:t>
      </w:r>
      <w:r w:rsidR="0044324E" w:rsidRPr="0044324E">
        <w:t>1</w:t>
      </w:r>
      <w:r w:rsidR="0044324E" w:rsidRPr="0044324E">
        <w:t>）学校教育活動に支障のない日程で実施すること。</w:t>
      </w:r>
      <w:r w:rsidR="0044324E" w:rsidRPr="0044324E">
        <w:br/>
      </w:r>
      <w:r w:rsidR="0044324E" w:rsidRPr="0044324E">
        <w:t>（</w:t>
      </w:r>
      <w:r w:rsidR="0044324E" w:rsidRPr="0044324E">
        <w:t>2</w:t>
      </w:r>
      <w:r w:rsidR="0044324E" w:rsidRPr="0044324E">
        <w:t>）児童生徒及び教職員の安全確保に十分配慮すること。</w:t>
      </w:r>
      <w:r w:rsidR="0044324E" w:rsidRPr="0044324E">
        <w:br/>
      </w:r>
      <w:r w:rsidR="0044324E" w:rsidRPr="0044324E">
        <w:t>（</w:t>
      </w:r>
      <w:r w:rsidR="0044324E" w:rsidRPr="0044324E">
        <w:t>3</w:t>
      </w:r>
      <w:r w:rsidR="0044324E" w:rsidRPr="0044324E">
        <w:t>）業務により知り得た情報を第三者に漏らしてはならない。</w:t>
      </w:r>
    </w:p>
    <w:p w14:paraId="01B12787" w14:textId="0FA0A81E" w:rsidR="0044324E" w:rsidRPr="0044324E" w:rsidRDefault="009F7F42" w:rsidP="009F7F42">
      <w:pPr>
        <w:ind w:left="420" w:hangingChars="200" w:hanging="420"/>
      </w:pPr>
      <w:r>
        <w:rPr>
          <w:rFonts w:hint="eastAsia"/>
        </w:rPr>
        <w:t xml:space="preserve">１１　</w:t>
      </w:r>
      <w:r w:rsidR="0044324E" w:rsidRPr="0044324E">
        <w:t>提出書類</w:t>
      </w:r>
      <w:r w:rsidR="0044324E" w:rsidRPr="0044324E">
        <w:br/>
      </w:r>
      <w:r w:rsidR="0044324E" w:rsidRPr="0044324E">
        <w:t>（</w:t>
      </w:r>
      <w:r w:rsidR="0044324E" w:rsidRPr="0044324E">
        <w:t>1</w:t>
      </w:r>
      <w:r w:rsidR="0044324E" w:rsidRPr="0044324E">
        <w:t>）業務計画書</w:t>
      </w:r>
      <w:r w:rsidR="0044324E" w:rsidRPr="0044324E">
        <w:br/>
      </w:r>
      <w:r w:rsidR="0044324E" w:rsidRPr="0044324E">
        <w:t>（</w:t>
      </w:r>
      <w:r w:rsidR="0044324E" w:rsidRPr="0044324E">
        <w:t>2</w:t>
      </w:r>
      <w:r w:rsidR="0044324E" w:rsidRPr="0044324E">
        <w:t>）消防用設備等点検結果報告書</w:t>
      </w:r>
      <w:r w:rsidR="0044324E" w:rsidRPr="0044324E">
        <w:br/>
      </w:r>
      <w:r w:rsidR="0044324E" w:rsidRPr="0044324E">
        <w:t>（</w:t>
      </w:r>
      <w:r w:rsidR="0044324E" w:rsidRPr="0044324E">
        <w:t>3</w:t>
      </w:r>
      <w:r w:rsidR="0044324E" w:rsidRPr="0044324E">
        <w:t>）不良箇所報告書</w:t>
      </w:r>
      <w:r w:rsidR="0044324E" w:rsidRPr="0044324E">
        <w:br/>
      </w:r>
      <w:r w:rsidR="0044324E" w:rsidRPr="0044324E">
        <w:t>（</w:t>
      </w:r>
      <w:r w:rsidR="0044324E" w:rsidRPr="0044324E">
        <w:t>4</w:t>
      </w:r>
      <w:r w:rsidR="0044324E" w:rsidRPr="0044324E">
        <w:t>）作業写真（必要に応じて）</w:t>
      </w:r>
      <w:r w:rsidR="0044324E" w:rsidRPr="0044324E">
        <w:br/>
      </w:r>
      <w:r w:rsidR="0044324E" w:rsidRPr="0044324E">
        <w:t>（</w:t>
      </w:r>
      <w:r w:rsidR="0044324E" w:rsidRPr="0044324E">
        <w:t>5</w:t>
      </w:r>
      <w:r w:rsidR="0044324E" w:rsidRPr="0044324E">
        <w:t>）その他発注者が必要と認める書類</w:t>
      </w:r>
    </w:p>
    <w:p w14:paraId="04461627" w14:textId="284B0C17" w:rsidR="0044324E" w:rsidRDefault="009F7F42" w:rsidP="00E344F4">
      <w:pPr>
        <w:ind w:left="840" w:hangingChars="400" w:hanging="840"/>
      </w:pPr>
      <w:r>
        <w:rPr>
          <w:rFonts w:hint="eastAsia"/>
        </w:rPr>
        <w:t xml:space="preserve">１２　</w:t>
      </w:r>
      <w:r w:rsidR="0044324E" w:rsidRPr="0044324E">
        <w:t>協議事項</w:t>
      </w:r>
      <w:r w:rsidR="0044324E" w:rsidRPr="0044324E">
        <w:br/>
      </w:r>
      <w:r w:rsidR="0044324E" w:rsidRPr="0044324E">
        <w:t>本仕様書に定めのない事項については、発注者と受託者が協議のうえ決定する。</w:t>
      </w:r>
    </w:p>
    <w:p w14:paraId="5F6929AB" w14:textId="77777777" w:rsidR="0074102A" w:rsidRDefault="0074102A" w:rsidP="0044324E"/>
    <w:p w14:paraId="544DBA23" w14:textId="7B3CF0DC" w:rsidR="0074102A" w:rsidRPr="0074102A" w:rsidRDefault="009703A8" w:rsidP="0044324E">
      <w:r>
        <w:pict w14:anchorId="2AB1A278">
          <v:rect id="_x0000_i1025" style="width:0;height:0" o:hralign="center" o:hrstd="t" o:hrnoshade="t" o:hr="t" fillcolor="#101828" stroked="f">
            <v:textbox inset="5.85pt,.7pt,5.85pt,.7pt"/>
          </v:rect>
        </w:pict>
      </w:r>
    </w:p>
    <w:sectPr w:rsidR="0074102A" w:rsidRPr="0074102A">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44602" w14:textId="77777777" w:rsidR="00CA66F5" w:rsidRDefault="00CA66F5" w:rsidP="00CA66F5">
      <w:r>
        <w:separator/>
      </w:r>
    </w:p>
  </w:endnote>
  <w:endnote w:type="continuationSeparator" w:id="0">
    <w:p w14:paraId="7346C16B" w14:textId="77777777" w:rsidR="00CA66F5" w:rsidRDefault="00CA66F5" w:rsidP="00CA6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6EBBE" w14:textId="77777777" w:rsidR="00CA66F5" w:rsidRDefault="00CA66F5" w:rsidP="00CA66F5">
      <w:r>
        <w:separator/>
      </w:r>
    </w:p>
  </w:footnote>
  <w:footnote w:type="continuationSeparator" w:id="0">
    <w:p w14:paraId="10D9D6EA" w14:textId="77777777" w:rsidR="00CA66F5" w:rsidRDefault="00CA66F5" w:rsidP="00CA66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060B5"/>
    <w:multiLevelType w:val="hybridMultilevel"/>
    <w:tmpl w:val="0F2A359C"/>
    <w:lvl w:ilvl="0" w:tplc="C9C8A79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76B31D3"/>
    <w:multiLevelType w:val="hybridMultilevel"/>
    <w:tmpl w:val="F9444BFE"/>
    <w:lvl w:ilvl="0" w:tplc="523674B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44BC14B9"/>
    <w:multiLevelType w:val="multilevel"/>
    <w:tmpl w:val="7BAAC6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F82055B"/>
    <w:multiLevelType w:val="hybridMultilevel"/>
    <w:tmpl w:val="CC94F654"/>
    <w:lvl w:ilvl="0" w:tplc="9282124E">
      <w:start w:val="1"/>
      <w:numFmt w:val="decimal"/>
      <w:lvlText w:val="（%1）"/>
      <w:lvlJc w:val="left"/>
      <w:pPr>
        <w:ind w:left="720" w:hanging="720"/>
      </w:pPr>
      <w:rPr>
        <w:rFonts w:hint="default"/>
        <w:lang w:val="en-U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50CB33D6"/>
    <w:multiLevelType w:val="multilevel"/>
    <w:tmpl w:val="A84AB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1410424"/>
    <w:multiLevelType w:val="multilevel"/>
    <w:tmpl w:val="0E8A08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2567157"/>
    <w:multiLevelType w:val="multilevel"/>
    <w:tmpl w:val="CA84E8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4487CEB"/>
    <w:multiLevelType w:val="multilevel"/>
    <w:tmpl w:val="167291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BE579C0"/>
    <w:multiLevelType w:val="multilevel"/>
    <w:tmpl w:val="24FAE21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89121193">
    <w:abstractNumId w:val="4"/>
  </w:num>
  <w:num w:numId="2" w16cid:durableId="903032400">
    <w:abstractNumId w:val="2"/>
  </w:num>
  <w:num w:numId="3" w16cid:durableId="57749365">
    <w:abstractNumId w:val="7"/>
  </w:num>
  <w:num w:numId="4" w16cid:durableId="1228801502">
    <w:abstractNumId w:val="5"/>
  </w:num>
  <w:num w:numId="5" w16cid:durableId="144782965">
    <w:abstractNumId w:val="6"/>
  </w:num>
  <w:num w:numId="6" w16cid:durableId="805390500">
    <w:abstractNumId w:val="8"/>
  </w:num>
  <w:num w:numId="7" w16cid:durableId="61803392">
    <w:abstractNumId w:val="3"/>
  </w:num>
  <w:num w:numId="8" w16cid:durableId="1269587202">
    <w:abstractNumId w:val="0"/>
  </w:num>
  <w:num w:numId="9" w16cid:durableId="6302809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FC9"/>
    <w:rsid w:val="00030CA3"/>
    <w:rsid w:val="000F182F"/>
    <w:rsid w:val="001F1DE2"/>
    <w:rsid w:val="002212BF"/>
    <w:rsid w:val="003176AE"/>
    <w:rsid w:val="00393FCD"/>
    <w:rsid w:val="0044324E"/>
    <w:rsid w:val="0070464A"/>
    <w:rsid w:val="0074102A"/>
    <w:rsid w:val="007A4144"/>
    <w:rsid w:val="00831156"/>
    <w:rsid w:val="008C001C"/>
    <w:rsid w:val="009262F0"/>
    <w:rsid w:val="009703A8"/>
    <w:rsid w:val="009F5832"/>
    <w:rsid w:val="009F7F42"/>
    <w:rsid w:val="00AA380E"/>
    <w:rsid w:val="00AC6E5D"/>
    <w:rsid w:val="00B51535"/>
    <w:rsid w:val="00BA743B"/>
    <w:rsid w:val="00C04B38"/>
    <w:rsid w:val="00C247FB"/>
    <w:rsid w:val="00CA66F5"/>
    <w:rsid w:val="00CA7124"/>
    <w:rsid w:val="00D00089"/>
    <w:rsid w:val="00D20B5D"/>
    <w:rsid w:val="00D22FC9"/>
    <w:rsid w:val="00D3246C"/>
    <w:rsid w:val="00E21C24"/>
    <w:rsid w:val="00E344F4"/>
    <w:rsid w:val="00EA2383"/>
    <w:rsid w:val="00FB7C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C3A5D2C"/>
  <w15:chartTrackingRefBased/>
  <w15:docId w15:val="{6C2A748C-5BEE-4C25-90DC-5FB749648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102A"/>
    <w:pPr>
      <w:ind w:leftChars="400" w:left="840"/>
    </w:pPr>
  </w:style>
  <w:style w:type="paragraph" w:styleId="a4">
    <w:name w:val="header"/>
    <w:basedOn w:val="a"/>
    <w:link w:val="a5"/>
    <w:uiPriority w:val="99"/>
    <w:unhideWhenUsed/>
    <w:rsid w:val="00CA66F5"/>
    <w:pPr>
      <w:tabs>
        <w:tab w:val="center" w:pos="4252"/>
        <w:tab w:val="right" w:pos="8504"/>
      </w:tabs>
      <w:snapToGrid w:val="0"/>
    </w:pPr>
  </w:style>
  <w:style w:type="character" w:customStyle="1" w:styleId="a5">
    <w:name w:val="ヘッダー (文字)"/>
    <w:basedOn w:val="a0"/>
    <w:link w:val="a4"/>
    <w:uiPriority w:val="99"/>
    <w:rsid w:val="00CA66F5"/>
  </w:style>
  <w:style w:type="paragraph" w:styleId="a6">
    <w:name w:val="footer"/>
    <w:basedOn w:val="a"/>
    <w:link w:val="a7"/>
    <w:uiPriority w:val="99"/>
    <w:unhideWhenUsed/>
    <w:rsid w:val="00CA66F5"/>
    <w:pPr>
      <w:tabs>
        <w:tab w:val="center" w:pos="4252"/>
        <w:tab w:val="right" w:pos="8504"/>
      </w:tabs>
      <w:snapToGrid w:val="0"/>
    </w:pPr>
  </w:style>
  <w:style w:type="character" w:customStyle="1" w:styleId="a7">
    <w:name w:val="フッター (文字)"/>
    <w:basedOn w:val="a0"/>
    <w:link w:val="a6"/>
    <w:uiPriority w:val="99"/>
    <w:rsid w:val="00CA66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181</Words>
  <Characters>1035</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芦沢 健</dc:creator>
  <cp:keywords/>
  <dc:description/>
  <cp:lastModifiedBy>長谷川 茉利奈</cp:lastModifiedBy>
  <cp:revision>3</cp:revision>
  <cp:lastPrinted>2026-05-13T01:32:00Z</cp:lastPrinted>
  <dcterms:created xsi:type="dcterms:W3CDTF">2026-05-13T01:31:00Z</dcterms:created>
  <dcterms:modified xsi:type="dcterms:W3CDTF">2026-05-13T01:37:00Z</dcterms:modified>
</cp:coreProperties>
</file>